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AD" w:rsidRDefault="006E5AE9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1019175</wp:posOffset>
                </wp:positionV>
                <wp:extent cx="6753225" cy="84010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840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62B" w:rsidRPr="0077362B" w:rsidRDefault="0077362B" w:rsidP="0077362B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  <w:t>BEZPI</w:t>
                            </w:r>
                            <w:r w:rsidR="008666E0">
                              <w:rPr>
                                <w:rFonts w:ascii="Verdana" w:hAnsi="Verdana" w:cs="Verdana"/>
                                <w:b/>
                                <w:bCs/>
                              </w:rPr>
                              <w:t>ECZNE PRAKTYKI I ŚRODOWISKO 2023</w:t>
                            </w:r>
                            <w:bookmarkStart w:id="0" w:name="_GoBack"/>
                            <w:bookmarkEnd w:id="0"/>
                          </w:p>
                          <w:p w:rsidR="006E5AE9" w:rsidRDefault="006E5AE9" w:rsidP="0077362B">
                            <w:pPr>
                              <w:spacing w:after="0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7362B" w:rsidRPr="0077362B" w:rsidRDefault="0077362B" w:rsidP="0077362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>Federacja Stowarzyszeń Naukowo-Technicznych NOT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wraz z Part</w:t>
                            </w:r>
                            <w:r w:rsidR="000D3078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erami, realizuje Program edukacyjny skierowany do </w:t>
                            </w:r>
                            <w:r w:rsidR="00190C7C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studentów oraz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uczniów szkół średnich. </w:t>
                            </w:r>
                          </w:p>
                          <w:p w:rsidR="0077362B" w:rsidRDefault="0077362B" w:rsidP="0077362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Głównym celem projektu jest upowszechnianie wiedzy dotyczącej szeroko rozumianego bezpieczeństwa podczas odbywania praktyk, staży oraz pracy. </w:t>
                            </w:r>
                          </w:p>
                          <w:p w:rsidR="005B45BB" w:rsidRDefault="005B45BB" w:rsidP="0077362B">
                            <w:pPr>
                              <w:spacing w:after="0"/>
                              <w:jc w:val="both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77362B" w:rsidRDefault="0077362B" w:rsidP="0077362B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Program porusza tematykę zagrożeń powodujących wypadki </w:t>
                            </w:r>
                            <w:r w:rsidR="00190C7C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oraz sposoby przeciwdziałania im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7362B" w:rsidRDefault="0077362B" w:rsidP="0077362B">
                            <w:pPr>
                              <w:spacing w:after="0"/>
                              <w:jc w:val="both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Uczestnikom Programu przekazana zostanie praktyczna wiedza z zakresu prawa pracy, obowiązków pracodawcy, ubezpieczeń i wielu innych istotnych obszarów. Projekt zakłada możliwość konsultacji z</w:t>
                            </w:r>
                            <w:r w:rsidR="005B45BB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 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prelegentami nawet po zakończeniu kursu. </w:t>
                            </w:r>
                          </w:p>
                          <w:p w:rsidR="0077362B" w:rsidRDefault="0077362B" w:rsidP="0077362B">
                            <w:pPr>
                              <w:jc w:val="both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77362B" w:rsidRDefault="0077362B" w:rsidP="005B45BB">
                            <w:pPr>
                              <w:spacing w:after="0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>Pr</w:t>
                            </w:r>
                            <w:r w:rsidR="008666E0"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>ogram Bezpieczne Środowisko 2023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realizowany zostanie poprzez internetowy system do zdalnej komunikacji.</w:t>
                            </w:r>
                          </w:p>
                          <w:p w:rsidR="005B45BB" w:rsidRPr="0077362B" w:rsidRDefault="005B45BB" w:rsidP="005B45B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B45BB" w:rsidRDefault="0077362B" w:rsidP="005B45BB">
                            <w:pPr>
                              <w:autoSpaceDE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>Podczas kursów odpowiemy uczestnikom na kluczowe pytania:</w:t>
                            </w:r>
                          </w:p>
                          <w:p w:rsidR="0077362B" w:rsidRDefault="0077362B" w:rsidP="005B45BB">
                            <w:pPr>
                              <w:autoSpaceDE w:val="0"/>
                              <w:spacing w:after="0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- Co powinna zawierać umowa o praktykę, staż, pracę?</w:t>
                            </w:r>
                          </w:p>
                          <w:p w:rsidR="0077362B" w:rsidRDefault="0077362B" w:rsidP="005B45BB">
                            <w:pPr>
                              <w:autoSpaceDE w:val="0"/>
                              <w:spacing w:after="0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- Jakie są obowiązki pracodawcy? </w:t>
                            </w:r>
                          </w:p>
                          <w:p w:rsidR="0077362B" w:rsidRDefault="0077362B" w:rsidP="005B45BB">
                            <w:pPr>
                              <w:autoSpaceDE w:val="0"/>
                              <w:spacing w:after="0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- K</w:t>
                            </w:r>
                            <w:r w:rsidR="006E5AE9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to jest odpowiedzialny za 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ubezpieczenie?</w:t>
                            </w:r>
                          </w:p>
                          <w:p w:rsidR="0077362B" w:rsidRDefault="00E36F95" w:rsidP="005B45BB">
                            <w:pPr>
                              <w:autoSpaceDE w:val="0"/>
                              <w:spacing w:after="0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- Jakie uprawnienia powinno się</w:t>
                            </w:r>
                            <w:r w:rsidR="0077362B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zdobyć, aby uzupełnić swoje wykształcenie? </w:t>
                            </w:r>
                          </w:p>
                          <w:p w:rsidR="006E5AE9" w:rsidRPr="006E5AE9" w:rsidRDefault="006E5AE9" w:rsidP="005B45BB">
                            <w:pPr>
                              <w:autoSpaceDE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Czym jest praca w warunkach szkodliwych?</w:t>
                            </w:r>
                          </w:p>
                          <w:p w:rsidR="0077362B" w:rsidRDefault="0077362B" w:rsidP="005B45BB">
                            <w:pPr>
                              <w:autoSpaceDE w:val="0"/>
                              <w:spacing w:after="0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- Jakie są zasady dotyczące pracy zdalnej</w:t>
                            </w:r>
                          </w:p>
                          <w:p w:rsidR="0077362B" w:rsidRDefault="0077362B" w:rsidP="0077362B">
                            <w:pPr>
                              <w:autoSpaceDE w:val="0"/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7362B" w:rsidRDefault="0077362B" w:rsidP="0077362B">
                            <w:pPr>
                              <w:autoSpaceDE w:val="0"/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>Kursy poprowadzą specjaliści i praktycy z:</w:t>
                            </w:r>
                          </w:p>
                          <w:p w:rsidR="0077362B" w:rsidRDefault="0077362B" w:rsidP="0077362B">
                            <w:pPr>
                              <w:autoSpaceDE w:val="0"/>
                              <w:spacing w:after="0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Państwowej Inspekcji Pracy</w:t>
                            </w:r>
                          </w:p>
                          <w:p w:rsidR="0077362B" w:rsidRDefault="0077362B" w:rsidP="0077362B">
                            <w:pPr>
                              <w:autoSpaceDE w:val="0"/>
                              <w:spacing w:after="0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Zakładu Ubezpieczeń Społecznych</w:t>
                            </w:r>
                          </w:p>
                          <w:p w:rsidR="0077362B" w:rsidRDefault="0077362B" w:rsidP="0077362B">
                            <w:pPr>
                              <w:autoSpaceDE w:val="0"/>
                              <w:spacing w:after="0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Państwowej Straży Pożarnej</w:t>
                            </w:r>
                          </w:p>
                          <w:p w:rsidR="0077362B" w:rsidRDefault="0077362B" w:rsidP="0077362B">
                            <w:pPr>
                              <w:autoSpaceDE w:val="0"/>
                              <w:spacing w:after="0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Urzędu Dozoru Technicznego </w:t>
                            </w:r>
                          </w:p>
                          <w:p w:rsidR="0077362B" w:rsidRDefault="0077362B" w:rsidP="0077362B">
                            <w:pPr>
                              <w:pStyle w:val="Nagwek1"/>
                              <w:jc w:val="left"/>
                            </w:pPr>
                            <w:r>
                              <w:rPr>
                                <w:rFonts w:ascii="Verdana" w:hAnsi="Verdana" w:cs="Verdana"/>
                                <w:b w:val="0"/>
                                <w:sz w:val="20"/>
                              </w:rPr>
                              <w:t xml:space="preserve">Wyższego Urzędu Górniczego </w:t>
                            </w:r>
                          </w:p>
                          <w:p w:rsidR="0077362B" w:rsidRDefault="0077362B" w:rsidP="0077362B">
                            <w:pPr>
                              <w:pStyle w:val="Nagwek1"/>
                              <w:jc w:val="left"/>
                            </w:pPr>
                            <w:r>
                              <w:rPr>
                                <w:rFonts w:ascii="Verdana" w:hAnsi="Verdana" w:cs="Verdana"/>
                                <w:b w:val="0"/>
                                <w:sz w:val="20"/>
                              </w:rPr>
                              <w:t>Generalnej Dyrekcji Ochrony Środowiska</w:t>
                            </w:r>
                          </w:p>
                          <w:p w:rsidR="0077362B" w:rsidRDefault="0077362B" w:rsidP="0077362B">
                            <w:pPr>
                              <w:pStyle w:val="Nagwek1"/>
                              <w:jc w:val="left"/>
                            </w:pPr>
                          </w:p>
                          <w:p w:rsidR="0077362B" w:rsidRPr="0078354D" w:rsidRDefault="0078354D" w:rsidP="0077362B">
                            <w:pPr>
                              <w:pStyle w:val="Tekstpodstawowy"/>
                              <w:spacing w:after="0"/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</w:rPr>
                              <w:t>Bezpłatne</w:t>
                            </w:r>
                            <w:r w:rsidR="0077362B"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</w:rPr>
                              <w:t>, dwudniowe i certyfikowane kursy dla uczniów szkół średnich</w:t>
                            </w:r>
                            <w:r w:rsidR="003E3F3E"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</w:rPr>
                              <w:t>.</w:t>
                            </w:r>
                          </w:p>
                          <w:p w:rsidR="0077362B" w:rsidRDefault="0077362B" w:rsidP="0077362B">
                            <w:pPr>
                              <w:autoSpaceDE w:val="0"/>
                              <w:spacing w:after="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77362B" w:rsidRDefault="0077362B" w:rsidP="0077362B">
                            <w:pPr>
                              <w:pStyle w:val="Nagwek1"/>
                              <w:jc w:val="left"/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</w:rPr>
                              <w:t>Termin</w:t>
                            </w:r>
                            <w:r w:rsidR="005E7FA5">
                              <w:rPr>
                                <w:rFonts w:ascii="Verdana" w:hAnsi="Verdana" w:cs="Verdana"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</w:rPr>
                              <w:t>:</w:t>
                            </w:r>
                          </w:p>
                          <w:p w:rsidR="0077362B" w:rsidRDefault="008666E0" w:rsidP="0077362B">
                            <w:pPr>
                              <w:pStyle w:val="Tekstpodstawowy"/>
                              <w:autoSpaceDE w:val="0"/>
                              <w:spacing w:after="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6-7 grudnia 2023</w:t>
                            </w:r>
                            <w:r w:rsidR="0077362B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r. </w:t>
                            </w:r>
                            <w:r w:rsidR="005E7FA5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w godzinach</w:t>
                            </w:r>
                            <w:r w:rsidR="0077362B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: 10:00 - 12:1</w:t>
                            </w:r>
                            <w:r w:rsidR="006E5AE9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5</w:t>
                            </w:r>
                            <w:r w:rsidR="00190C7C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(dla uczniów szkół średnich)</w:t>
                            </w:r>
                          </w:p>
                          <w:p w:rsidR="00190C7C" w:rsidRPr="00190C7C" w:rsidRDefault="008666E0" w:rsidP="0077362B">
                            <w:pPr>
                              <w:pStyle w:val="Tekstpodstawowy"/>
                              <w:autoSpaceDE w:val="0"/>
                              <w:spacing w:after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6-7 grudnia 2023</w:t>
                            </w:r>
                            <w:r w:rsidR="00190C7C" w:rsidRPr="00386254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r. </w:t>
                            </w:r>
                            <w:r w:rsidR="00190C7C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w godzinach</w:t>
                            </w:r>
                            <w:r w:rsidR="00190C7C" w:rsidRPr="00386254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190C7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13:00 – 15:15 </w:t>
                            </w:r>
                            <w:r w:rsidR="00190C7C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(dla studentów)</w:t>
                            </w:r>
                          </w:p>
                          <w:p w:rsidR="005E7FA5" w:rsidRDefault="005E7FA5" w:rsidP="0077362B">
                            <w:pPr>
                              <w:pStyle w:val="Tekstpodstawowy"/>
                              <w:autoSpaceDE w:val="0"/>
                              <w:spacing w:after="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lub</w:t>
                            </w:r>
                          </w:p>
                          <w:p w:rsidR="005E7FA5" w:rsidRDefault="008666E0" w:rsidP="0077362B">
                            <w:pPr>
                              <w:pStyle w:val="Tekstpodstawowy"/>
                              <w:autoSpaceDE w:val="0"/>
                              <w:spacing w:after="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13-14</w:t>
                            </w:r>
                            <w:r w:rsidR="005E7FA5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grudnia 20</w:t>
                            </w:r>
                            <w:r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23</w:t>
                            </w:r>
                            <w:r w:rsidR="006E5AE9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r. w godzinach: 10:00 – 12:15</w:t>
                            </w:r>
                            <w:r w:rsidR="005E7FA5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0C7C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(dla uczniów szkół średnich)</w:t>
                            </w:r>
                          </w:p>
                          <w:p w:rsidR="00190C7C" w:rsidRPr="00D427D8" w:rsidRDefault="008666E0" w:rsidP="00190C7C">
                            <w:pPr>
                              <w:pStyle w:val="Tekstpodstawowy"/>
                              <w:autoSpaceDE w:val="0"/>
                              <w:spacing w:after="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13-14 grudnia 2023</w:t>
                            </w:r>
                            <w:r w:rsidR="00190C7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r. </w:t>
                            </w:r>
                            <w:r w:rsidR="00190C7C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w godzinach</w:t>
                            </w:r>
                            <w:r w:rsidR="00190C7C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13:00 – 15:15 </w:t>
                            </w:r>
                            <w:r w:rsidR="00190C7C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(dla studentów)</w:t>
                            </w:r>
                          </w:p>
                          <w:p w:rsidR="0077362B" w:rsidRDefault="0077362B" w:rsidP="0077362B">
                            <w:pPr>
                              <w:autoSpaceDE w:val="0"/>
                              <w:spacing w:after="0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77362B" w:rsidRDefault="005B45BB" w:rsidP="0077362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>Jak</w:t>
                            </w:r>
                            <w:r w:rsidR="0077362B"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się zapisać?</w:t>
                            </w:r>
                          </w:p>
                          <w:p w:rsidR="0077362B" w:rsidRPr="007130C5" w:rsidRDefault="0077362B" w:rsidP="0077362B">
                            <w:pPr>
                              <w:spacing w:after="0"/>
                              <w:jc w:val="both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  <w:r w:rsidRPr="007130C5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Wystarczy wejść na stronę </w:t>
                            </w:r>
                            <w:hyperlink r:id="rId5" w:history="1">
                              <w:r w:rsidRPr="007130C5">
                                <w:rPr>
                                  <w:rStyle w:val="Hipercze"/>
                                  <w:rFonts w:ascii="Verdana" w:hAnsi="Verdana" w:cs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www.bezpiecznepraktyki.pl</w:t>
                              </w:r>
                            </w:hyperlink>
                            <w:r w:rsidRPr="007130C5"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30C5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>i zapisać się na kurs.</w:t>
                            </w:r>
                          </w:p>
                          <w:p w:rsidR="007130C5" w:rsidRPr="007130C5" w:rsidRDefault="007130C5" w:rsidP="0077362B">
                            <w:pPr>
                              <w:spacing w:after="0"/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7130C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Dla grup zorganizowanych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/ klas</w:t>
                            </w:r>
                            <w:r w:rsidRPr="007130C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istnieje możliwość przesłania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zgłoszeń oraz list</w:t>
                            </w:r>
                            <w:r w:rsidRPr="007130C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uczestników w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 plikach</w:t>
                            </w:r>
                            <w:r w:rsidRPr="007130C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edytowalnych na adres biuro@bezpiecznepraktyki</w:t>
                            </w:r>
                            <w:r w:rsidRPr="007130C5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.pl</w:t>
                            </w:r>
                          </w:p>
                          <w:p w:rsidR="0077362B" w:rsidRDefault="0077362B" w:rsidP="0077362B">
                            <w:pPr>
                              <w:spacing w:after="0"/>
                              <w:jc w:val="both"/>
                            </w:pPr>
                          </w:p>
                          <w:p w:rsidR="005B45BB" w:rsidRPr="005B45BB" w:rsidRDefault="0077362B" w:rsidP="0077362B">
                            <w:pPr>
                              <w:spacing w:after="0"/>
                              <w:jc w:val="both"/>
                              <w:rPr>
                                <w:rFonts w:ascii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B45BB">
                              <w:rPr>
                                <w:rStyle w:val="Hipercze"/>
                                <w:rFonts w:ascii="Verdana" w:hAnsi="Verdana" w:cs="Verdan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Informacje dostępne są również na FB:</w:t>
                            </w:r>
                          </w:p>
                          <w:p w:rsidR="0077362B" w:rsidRDefault="008666E0" w:rsidP="0077362B">
                            <w:pPr>
                              <w:autoSpaceDE w:val="0"/>
                              <w:spacing w:after="0"/>
                            </w:pPr>
                            <w:hyperlink r:id="rId6" w:history="1">
                              <w:r w:rsidR="0077362B">
                                <w:rPr>
                                  <w:rStyle w:val="Hipercze"/>
                                  <w:rFonts w:ascii="Verdana" w:hAnsi="Verdana" w:cs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www.facebook.com/BezpiecznePraktyki</w:t>
                              </w:r>
                            </w:hyperlink>
                            <w:r w:rsidR="0077362B"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7362B" w:rsidRDefault="0077362B" w:rsidP="0077362B">
                            <w:pPr>
                              <w:autoSpaceDE w:val="0"/>
                              <w:jc w:val="both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77362B" w:rsidRDefault="0077362B" w:rsidP="0077362B">
                            <w:pPr>
                              <w:jc w:val="both"/>
                              <w:rPr>
                                <w:rFonts w:ascii="Verdana" w:hAnsi="Verdana" w:cs="Verdana"/>
                                <w:sz w:val="20"/>
                                <w:szCs w:val="20"/>
                              </w:rPr>
                            </w:pPr>
                          </w:p>
                          <w:p w:rsidR="00ED416D" w:rsidRDefault="00ED41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.5pt;margin-top:80.25pt;width:531.75pt;height:6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" filled="f" stroked="f">
                <v:textbox>
                  <w:txbxContent>
                    <w:p w:rsidR="0077362B" w:rsidRPr="0077362B" w:rsidRDefault="0077362B" w:rsidP="0077362B">
                      <w:pPr>
                        <w:autoSpaceDE w:val="0"/>
                        <w:jc w:val="center"/>
                      </w:pPr>
                      <w:r>
                        <w:rPr>
                          <w:rFonts w:ascii="Verdana" w:hAnsi="Verdana" w:cs="Verdana"/>
                          <w:b/>
                          <w:bCs/>
                        </w:rPr>
                        <w:t>BEZPI</w:t>
                      </w:r>
                      <w:r w:rsidR="008666E0">
                        <w:rPr>
                          <w:rFonts w:ascii="Verdana" w:hAnsi="Verdana" w:cs="Verdana"/>
                          <w:b/>
                          <w:bCs/>
                        </w:rPr>
                        <w:t>ECZNE PRAKTYKI I ŚRODOWISKO 2023</w:t>
                      </w:r>
                      <w:bookmarkStart w:id="1" w:name="_GoBack"/>
                      <w:bookmarkEnd w:id="1"/>
                    </w:p>
                    <w:p w:rsidR="006E5AE9" w:rsidRDefault="006E5AE9" w:rsidP="0077362B">
                      <w:pPr>
                        <w:spacing w:after="0"/>
                        <w:jc w:val="both"/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77362B" w:rsidRPr="0077362B" w:rsidRDefault="0077362B" w:rsidP="0077362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>Federacja Stowarzyszeń Naukowo-Technicznych NOT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wraz z Part</w:t>
                      </w:r>
                      <w:r w:rsidR="000D3078">
                        <w:rPr>
                          <w:rFonts w:ascii="Verdana" w:hAnsi="Verdana" w:cs="Verdana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erami, realizuje Program edukacyjny skierowany do </w:t>
                      </w:r>
                      <w:r w:rsidR="00190C7C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studentów oraz 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uczniów szkół średnich. </w:t>
                      </w:r>
                    </w:p>
                    <w:p w:rsidR="0077362B" w:rsidRDefault="0077362B" w:rsidP="0077362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Głównym celem projektu jest upowszechnianie wiedzy dotyczącej szeroko rozumianego bezpieczeństwa podczas odbywania praktyk, staży oraz pracy. </w:t>
                      </w:r>
                    </w:p>
                    <w:p w:rsidR="005B45BB" w:rsidRDefault="005B45BB" w:rsidP="0077362B">
                      <w:pPr>
                        <w:spacing w:after="0"/>
                        <w:jc w:val="both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</w:p>
                    <w:p w:rsidR="0077362B" w:rsidRDefault="0077362B" w:rsidP="0077362B">
                      <w:pPr>
                        <w:spacing w:after="0"/>
                        <w:jc w:val="both"/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Program porusza tematykę zagrożeń powodujących wypadki </w:t>
                      </w:r>
                      <w:r w:rsidR="00190C7C">
                        <w:rPr>
                          <w:rFonts w:ascii="Verdana" w:hAnsi="Verdana" w:cs="Verdana"/>
                          <w:sz w:val="20"/>
                          <w:szCs w:val="20"/>
                        </w:rPr>
                        <w:t>oraz sposoby przeciwdziałania im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7362B" w:rsidRDefault="0077362B" w:rsidP="0077362B">
                      <w:pPr>
                        <w:spacing w:after="0"/>
                        <w:jc w:val="both"/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Uczestnikom Programu przekazana zostanie praktyczna wiedza z zakresu prawa pracy, obowiązków pracodawcy, ubezpieczeń i wielu innych istotnych obszarów. Projekt zakłada możliwość konsultacji z</w:t>
                      </w:r>
                      <w:r w:rsidR="005B45BB">
                        <w:rPr>
                          <w:rFonts w:ascii="Verdana" w:hAnsi="Verdana" w:cs="Verdana"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prelegentami nawet po zakończeniu kursu. </w:t>
                      </w:r>
                    </w:p>
                    <w:p w:rsidR="0077362B" w:rsidRDefault="0077362B" w:rsidP="0077362B">
                      <w:pPr>
                        <w:jc w:val="both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</w:p>
                    <w:p w:rsidR="0077362B" w:rsidRDefault="0077362B" w:rsidP="005B45BB">
                      <w:pPr>
                        <w:spacing w:after="0"/>
                        <w:jc w:val="both"/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>Pr</w:t>
                      </w:r>
                      <w:r w:rsidR="008666E0"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>ogram Bezpieczne Środowisko 2023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 xml:space="preserve"> realizowany zostanie poprzez internetowy system do zdalnej komunikacji.</w:t>
                      </w:r>
                    </w:p>
                    <w:p w:rsidR="005B45BB" w:rsidRPr="0077362B" w:rsidRDefault="005B45BB" w:rsidP="005B45B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B45BB" w:rsidRDefault="0077362B" w:rsidP="005B45BB">
                      <w:pPr>
                        <w:autoSpaceDE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>Podczas kursów odpowiemy uczestnikom na kluczowe pytania:</w:t>
                      </w:r>
                    </w:p>
                    <w:p w:rsidR="0077362B" w:rsidRDefault="0077362B" w:rsidP="005B45BB">
                      <w:pPr>
                        <w:autoSpaceDE w:val="0"/>
                        <w:spacing w:after="0"/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- Co powinna zawierać umowa o praktykę, staż, pracę?</w:t>
                      </w:r>
                    </w:p>
                    <w:p w:rsidR="0077362B" w:rsidRDefault="0077362B" w:rsidP="005B45BB">
                      <w:pPr>
                        <w:autoSpaceDE w:val="0"/>
                        <w:spacing w:after="0"/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- Jakie są obowiązki pracodawcy? </w:t>
                      </w:r>
                    </w:p>
                    <w:p w:rsidR="0077362B" w:rsidRDefault="0077362B" w:rsidP="005B45BB">
                      <w:pPr>
                        <w:autoSpaceDE w:val="0"/>
                        <w:spacing w:after="0"/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- K</w:t>
                      </w:r>
                      <w:r w:rsidR="006E5AE9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to jest odpowiedzialny za 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ubezpieczenie?</w:t>
                      </w:r>
                    </w:p>
                    <w:p w:rsidR="0077362B" w:rsidRDefault="00E36F95" w:rsidP="005B45BB">
                      <w:pPr>
                        <w:autoSpaceDE w:val="0"/>
                        <w:spacing w:after="0"/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- Jakie uprawnienia powinno się</w:t>
                      </w:r>
                      <w:r w:rsidR="0077362B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zdobyć, aby uzupełnić swoje wykształcenie? </w:t>
                      </w:r>
                    </w:p>
                    <w:p w:rsidR="006E5AE9" w:rsidRPr="006E5AE9" w:rsidRDefault="006E5AE9" w:rsidP="005B45BB">
                      <w:pPr>
                        <w:autoSpaceDE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Czym jest praca w warunkach szkodliwych?</w:t>
                      </w:r>
                    </w:p>
                    <w:p w:rsidR="0077362B" w:rsidRDefault="0077362B" w:rsidP="005B45BB">
                      <w:pPr>
                        <w:autoSpaceDE w:val="0"/>
                        <w:spacing w:after="0"/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- Jakie są zasady dotyczące pracy zdalnej</w:t>
                      </w:r>
                    </w:p>
                    <w:p w:rsidR="0077362B" w:rsidRDefault="0077362B" w:rsidP="0077362B">
                      <w:pPr>
                        <w:autoSpaceDE w:val="0"/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77362B" w:rsidRDefault="0077362B" w:rsidP="0077362B">
                      <w:pPr>
                        <w:autoSpaceDE w:val="0"/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>Kursy poprowadzą specjaliści i praktycy z:</w:t>
                      </w:r>
                    </w:p>
                    <w:p w:rsidR="0077362B" w:rsidRDefault="0077362B" w:rsidP="0077362B">
                      <w:pPr>
                        <w:autoSpaceDE w:val="0"/>
                        <w:spacing w:after="0"/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Państwowej Inspekcji Pracy</w:t>
                      </w:r>
                    </w:p>
                    <w:p w:rsidR="0077362B" w:rsidRDefault="0077362B" w:rsidP="0077362B">
                      <w:pPr>
                        <w:autoSpaceDE w:val="0"/>
                        <w:spacing w:after="0"/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Zakładu Ubezpieczeń Społecznych</w:t>
                      </w:r>
                    </w:p>
                    <w:p w:rsidR="0077362B" w:rsidRDefault="0077362B" w:rsidP="0077362B">
                      <w:pPr>
                        <w:autoSpaceDE w:val="0"/>
                        <w:spacing w:after="0"/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Państwowej Straży Pożarnej</w:t>
                      </w:r>
                    </w:p>
                    <w:p w:rsidR="0077362B" w:rsidRDefault="0077362B" w:rsidP="0077362B">
                      <w:pPr>
                        <w:autoSpaceDE w:val="0"/>
                        <w:spacing w:after="0"/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Urzędu Dozoru Technicznego </w:t>
                      </w:r>
                    </w:p>
                    <w:p w:rsidR="0077362B" w:rsidRDefault="0077362B" w:rsidP="0077362B">
                      <w:pPr>
                        <w:pStyle w:val="Nagwek1"/>
                        <w:jc w:val="left"/>
                      </w:pPr>
                      <w:r>
                        <w:rPr>
                          <w:rFonts w:ascii="Verdana" w:hAnsi="Verdana" w:cs="Verdana"/>
                          <w:b w:val="0"/>
                          <w:sz w:val="20"/>
                        </w:rPr>
                        <w:t xml:space="preserve">Wyższego Urzędu Górniczego </w:t>
                      </w:r>
                    </w:p>
                    <w:p w:rsidR="0077362B" w:rsidRDefault="0077362B" w:rsidP="0077362B">
                      <w:pPr>
                        <w:pStyle w:val="Nagwek1"/>
                        <w:jc w:val="left"/>
                      </w:pPr>
                      <w:r>
                        <w:rPr>
                          <w:rFonts w:ascii="Verdana" w:hAnsi="Verdana" w:cs="Verdana"/>
                          <w:b w:val="0"/>
                          <w:sz w:val="20"/>
                        </w:rPr>
                        <w:t>Generalnej Dyrekcji Ochrony Środowiska</w:t>
                      </w:r>
                    </w:p>
                    <w:p w:rsidR="0077362B" w:rsidRDefault="0077362B" w:rsidP="0077362B">
                      <w:pPr>
                        <w:pStyle w:val="Nagwek1"/>
                        <w:jc w:val="left"/>
                      </w:pPr>
                    </w:p>
                    <w:p w:rsidR="0077362B" w:rsidRPr="0078354D" w:rsidRDefault="0078354D" w:rsidP="0077362B">
                      <w:pPr>
                        <w:pStyle w:val="Tekstpodstawowy"/>
                        <w:spacing w:after="0"/>
                        <w:rPr>
                          <w:rFonts w:ascii="Verdana" w:hAnsi="Verdana" w:cs="Verdan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0"/>
                        </w:rPr>
                        <w:t>Bezpłatne</w:t>
                      </w:r>
                      <w:r w:rsidR="0077362B">
                        <w:rPr>
                          <w:rFonts w:ascii="Verdana" w:hAnsi="Verdana" w:cs="Verdana"/>
                          <w:b/>
                          <w:bCs/>
                          <w:sz w:val="20"/>
                        </w:rPr>
                        <w:t>, dwudniowe i certyfikowane kursy dla uczniów szkół średnich</w:t>
                      </w:r>
                      <w:r w:rsidR="003E3F3E">
                        <w:rPr>
                          <w:rFonts w:ascii="Verdana" w:hAnsi="Verdana" w:cs="Verdana"/>
                          <w:b/>
                          <w:bCs/>
                          <w:sz w:val="20"/>
                        </w:rPr>
                        <w:t>.</w:t>
                      </w:r>
                    </w:p>
                    <w:p w:rsidR="0077362B" w:rsidRDefault="0077362B" w:rsidP="0077362B">
                      <w:pPr>
                        <w:autoSpaceDE w:val="0"/>
                        <w:spacing w:after="0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</w:p>
                    <w:p w:rsidR="0077362B" w:rsidRDefault="0077362B" w:rsidP="0077362B">
                      <w:pPr>
                        <w:pStyle w:val="Nagwek1"/>
                        <w:jc w:val="left"/>
                      </w:pPr>
                      <w:r>
                        <w:rPr>
                          <w:rFonts w:ascii="Verdana" w:hAnsi="Verdana" w:cs="Verdana"/>
                          <w:sz w:val="20"/>
                        </w:rPr>
                        <w:t>Termin</w:t>
                      </w:r>
                      <w:r w:rsidR="005E7FA5">
                        <w:rPr>
                          <w:rFonts w:ascii="Verdana" w:hAnsi="Verdana" w:cs="Verdana"/>
                          <w:sz w:val="20"/>
                        </w:rPr>
                        <w:t>y</w:t>
                      </w:r>
                      <w:r>
                        <w:rPr>
                          <w:rFonts w:ascii="Verdana" w:hAnsi="Verdana" w:cs="Verdana"/>
                          <w:sz w:val="20"/>
                        </w:rPr>
                        <w:t>:</w:t>
                      </w:r>
                    </w:p>
                    <w:p w:rsidR="0077362B" w:rsidRDefault="008666E0" w:rsidP="0077362B">
                      <w:pPr>
                        <w:pStyle w:val="Tekstpodstawowy"/>
                        <w:autoSpaceDE w:val="0"/>
                        <w:spacing w:after="0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6-7 grudnia 2023</w:t>
                      </w:r>
                      <w:r w:rsidR="0077362B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r. </w:t>
                      </w:r>
                      <w:r w:rsidR="005E7FA5">
                        <w:rPr>
                          <w:rFonts w:ascii="Verdana" w:hAnsi="Verdana" w:cs="Verdana"/>
                          <w:sz w:val="20"/>
                          <w:szCs w:val="20"/>
                        </w:rPr>
                        <w:t>w godzinach</w:t>
                      </w:r>
                      <w:r w:rsidR="0077362B">
                        <w:rPr>
                          <w:rFonts w:ascii="Verdana" w:hAnsi="Verdana" w:cs="Verdana"/>
                          <w:sz w:val="20"/>
                          <w:szCs w:val="20"/>
                        </w:rPr>
                        <w:t>: 10:00 - 12:1</w:t>
                      </w:r>
                      <w:r w:rsidR="006E5AE9">
                        <w:rPr>
                          <w:rFonts w:ascii="Verdana" w:hAnsi="Verdana" w:cs="Verdana"/>
                          <w:sz w:val="20"/>
                          <w:szCs w:val="20"/>
                        </w:rPr>
                        <w:t>5</w:t>
                      </w:r>
                      <w:r w:rsidR="00190C7C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(dla uczniów szkół średnich)</w:t>
                      </w:r>
                    </w:p>
                    <w:p w:rsidR="00190C7C" w:rsidRPr="00190C7C" w:rsidRDefault="008666E0" w:rsidP="0077362B">
                      <w:pPr>
                        <w:pStyle w:val="Tekstpodstawowy"/>
                        <w:autoSpaceDE w:val="0"/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6-7 grudnia 2023</w:t>
                      </w:r>
                      <w:r w:rsidR="00190C7C" w:rsidRPr="00386254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r. </w:t>
                      </w:r>
                      <w:r w:rsidR="00190C7C">
                        <w:rPr>
                          <w:rFonts w:ascii="Verdana" w:hAnsi="Verdana" w:cs="Verdana"/>
                          <w:sz w:val="20"/>
                          <w:szCs w:val="20"/>
                        </w:rPr>
                        <w:t>w godzinach</w:t>
                      </w:r>
                      <w:r w:rsidR="00190C7C" w:rsidRPr="00386254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: </w:t>
                      </w:r>
                      <w:r w:rsidR="00190C7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13:00 – 15:15 </w:t>
                      </w:r>
                      <w:r w:rsidR="00190C7C">
                        <w:rPr>
                          <w:rFonts w:ascii="Verdana" w:hAnsi="Verdana" w:cs="Verdana"/>
                          <w:sz w:val="20"/>
                          <w:szCs w:val="20"/>
                        </w:rPr>
                        <w:t>(dla studentów)</w:t>
                      </w:r>
                    </w:p>
                    <w:p w:rsidR="005E7FA5" w:rsidRDefault="005E7FA5" w:rsidP="0077362B">
                      <w:pPr>
                        <w:pStyle w:val="Tekstpodstawowy"/>
                        <w:autoSpaceDE w:val="0"/>
                        <w:spacing w:after="0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lub</w:t>
                      </w:r>
                    </w:p>
                    <w:p w:rsidR="005E7FA5" w:rsidRDefault="008666E0" w:rsidP="0077362B">
                      <w:pPr>
                        <w:pStyle w:val="Tekstpodstawowy"/>
                        <w:autoSpaceDE w:val="0"/>
                        <w:spacing w:after="0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13-14</w:t>
                      </w:r>
                      <w:r w:rsidR="005E7FA5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grudnia 20</w:t>
                      </w:r>
                      <w:r>
                        <w:rPr>
                          <w:rFonts w:ascii="Verdana" w:hAnsi="Verdana" w:cs="Verdana"/>
                          <w:sz w:val="20"/>
                          <w:szCs w:val="20"/>
                        </w:rPr>
                        <w:t>23</w:t>
                      </w:r>
                      <w:r w:rsidR="006E5AE9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r. w godzinach: 10:00 – 12:15</w:t>
                      </w:r>
                      <w:r w:rsidR="005E7FA5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</w:t>
                      </w:r>
                      <w:r w:rsidR="00190C7C">
                        <w:rPr>
                          <w:rFonts w:ascii="Verdana" w:hAnsi="Verdana" w:cs="Verdana"/>
                          <w:sz w:val="20"/>
                          <w:szCs w:val="20"/>
                        </w:rPr>
                        <w:t>(dla uczniów szkół średnich)</w:t>
                      </w:r>
                    </w:p>
                    <w:p w:rsidR="00190C7C" w:rsidRPr="00D427D8" w:rsidRDefault="008666E0" w:rsidP="00190C7C">
                      <w:pPr>
                        <w:pStyle w:val="Tekstpodstawowy"/>
                        <w:autoSpaceDE w:val="0"/>
                        <w:spacing w:after="0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13-14 grudnia 2023</w:t>
                      </w:r>
                      <w:r w:rsidR="00190C7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r. </w:t>
                      </w:r>
                      <w:r w:rsidR="00190C7C">
                        <w:rPr>
                          <w:rFonts w:ascii="Verdana" w:hAnsi="Verdana" w:cs="Verdana"/>
                          <w:sz w:val="20"/>
                          <w:szCs w:val="20"/>
                        </w:rPr>
                        <w:t>w godzinach</w:t>
                      </w:r>
                      <w:r w:rsidR="00190C7C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13:00 – 15:15 </w:t>
                      </w:r>
                      <w:r w:rsidR="00190C7C">
                        <w:rPr>
                          <w:rFonts w:ascii="Verdana" w:hAnsi="Verdana" w:cs="Verdana"/>
                          <w:sz w:val="20"/>
                          <w:szCs w:val="20"/>
                        </w:rPr>
                        <w:t>(dla studentów)</w:t>
                      </w:r>
                    </w:p>
                    <w:p w:rsidR="0077362B" w:rsidRDefault="0077362B" w:rsidP="0077362B">
                      <w:pPr>
                        <w:autoSpaceDE w:val="0"/>
                        <w:spacing w:after="0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</w:p>
                    <w:p w:rsidR="0077362B" w:rsidRDefault="005B45BB" w:rsidP="0077362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>Jak</w:t>
                      </w:r>
                      <w:r w:rsidR="0077362B"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 xml:space="preserve"> się zapisać?</w:t>
                      </w:r>
                    </w:p>
                    <w:p w:rsidR="0077362B" w:rsidRPr="007130C5" w:rsidRDefault="0077362B" w:rsidP="0077362B">
                      <w:pPr>
                        <w:spacing w:after="0"/>
                        <w:jc w:val="both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  <w:r w:rsidRPr="007130C5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Wystarczy wejść na stronę </w:t>
                      </w:r>
                      <w:hyperlink r:id="rId7" w:history="1">
                        <w:r w:rsidRPr="007130C5">
                          <w:rPr>
                            <w:rStyle w:val="Hipercze"/>
                            <w:rFonts w:ascii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www.bezpiecznepraktyki.pl</w:t>
                        </w:r>
                      </w:hyperlink>
                      <w:r w:rsidRPr="007130C5"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130C5">
                        <w:rPr>
                          <w:rFonts w:ascii="Verdana" w:hAnsi="Verdana" w:cs="Verdana"/>
                          <w:sz w:val="20"/>
                          <w:szCs w:val="20"/>
                        </w:rPr>
                        <w:t>i zapisać się na kurs.</w:t>
                      </w:r>
                    </w:p>
                    <w:p w:rsidR="007130C5" w:rsidRPr="007130C5" w:rsidRDefault="007130C5" w:rsidP="0077362B">
                      <w:pPr>
                        <w:spacing w:after="0"/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7130C5">
                        <w:rPr>
                          <w:rFonts w:ascii="Verdana" w:hAnsi="Verdana"/>
                          <w:sz w:val="20"/>
                          <w:szCs w:val="20"/>
                        </w:rPr>
                        <w:t>Dla grup zorganizowanych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/ klas</w:t>
                      </w:r>
                      <w:r w:rsidRPr="007130C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istnieje możliwość przesłania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zgłoszeń oraz list</w:t>
                      </w:r>
                      <w:r w:rsidRPr="007130C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uczestników w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 plikach</w:t>
                      </w:r>
                      <w:r w:rsidRPr="007130C5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edytowalnych na adres biuro@bezpiecznepraktyki</w:t>
                      </w:r>
                      <w:r w:rsidRPr="007130C5">
                        <w:rPr>
                          <w:rFonts w:ascii="Verdana" w:hAnsi="Verdana"/>
                          <w:sz w:val="20"/>
                          <w:szCs w:val="20"/>
                        </w:rPr>
                        <w:t>.pl</w:t>
                      </w:r>
                    </w:p>
                    <w:p w:rsidR="0077362B" w:rsidRDefault="0077362B" w:rsidP="0077362B">
                      <w:pPr>
                        <w:spacing w:after="0"/>
                        <w:jc w:val="both"/>
                      </w:pPr>
                    </w:p>
                    <w:p w:rsidR="005B45BB" w:rsidRPr="005B45BB" w:rsidRDefault="0077362B" w:rsidP="0077362B">
                      <w:pPr>
                        <w:spacing w:after="0"/>
                        <w:jc w:val="both"/>
                        <w:rPr>
                          <w:rFonts w:ascii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 w:rsidRPr="005B45BB">
                        <w:rPr>
                          <w:rStyle w:val="Hipercze"/>
                          <w:rFonts w:ascii="Verdana" w:hAnsi="Verdana" w:cs="Verdana"/>
                          <w:b/>
                          <w:bCs/>
                          <w:color w:val="auto"/>
                          <w:sz w:val="20"/>
                          <w:szCs w:val="20"/>
                          <w:u w:val="none"/>
                        </w:rPr>
                        <w:t>Informacje dostępne są również na FB:</w:t>
                      </w:r>
                    </w:p>
                    <w:p w:rsidR="0077362B" w:rsidRDefault="008666E0" w:rsidP="0077362B">
                      <w:pPr>
                        <w:autoSpaceDE w:val="0"/>
                        <w:spacing w:after="0"/>
                      </w:pPr>
                      <w:hyperlink r:id="rId8" w:history="1">
                        <w:r w:rsidR="0077362B">
                          <w:rPr>
                            <w:rStyle w:val="Hipercze"/>
                            <w:rFonts w:ascii="Verdana" w:hAnsi="Verdana" w:cs="Verdana"/>
                            <w:b/>
                            <w:bCs/>
                            <w:sz w:val="20"/>
                            <w:szCs w:val="20"/>
                          </w:rPr>
                          <w:t>www.facebook.com/BezpiecznePraktyki</w:t>
                        </w:r>
                      </w:hyperlink>
                      <w:r w:rsidR="0077362B">
                        <w:rPr>
                          <w:rFonts w:ascii="Verdana" w:hAnsi="Verdana" w:cs="Verdan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7362B" w:rsidRDefault="0077362B" w:rsidP="0077362B">
                      <w:pPr>
                        <w:autoSpaceDE w:val="0"/>
                        <w:jc w:val="both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</w:p>
                    <w:p w:rsidR="0077362B" w:rsidRDefault="0077362B" w:rsidP="0077362B">
                      <w:pPr>
                        <w:jc w:val="both"/>
                        <w:rPr>
                          <w:rFonts w:ascii="Verdana" w:hAnsi="Verdana" w:cs="Verdana"/>
                          <w:sz w:val="20"/>
                          <w:szCs w:val="20"/>
                        </w:rPr>
                      </w:pPr>
                    </w:p>
                    <w:p w:rsidR="00ED416D" w:rsidRDefault="00ED416D"/>
                  </w:txbxContent>
                </v:textbox>
                <w10:wrap type="square"/>
              </v:shape>
            </w:pict>
          </mc:Fallback>
        </mc:AlternateContent>
      </w:r>
      <w:r w:rsidR="008A622F">
        <w:rPr>
          <w:noProof/>
          <w:lang w:eastAsia="pl-PL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19050</wp:posOffset>
            </wp:positionV>
            <wp:extent cx="7268400" cy="10278000"/>
            <wp:effectExtent l="0" t="0" r="8890" b="9525"/>
            <wp:wrapThrough wrapText="bothSides">
              <wp:wrapPolygon edited="0">
                <wp:start x="0" y="0"/>
                <wp:lineTo x="0" y="21580"/>
                <wp:lineTo x="21570" y="21580"/>
                <wp:lineTo x="21570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pier_1_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8400" cy="102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62AD" w:rsidSect="008A622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2F"/>
    <w:rsid w:val="00002D6B"/>
    <w:rsid w:val="000129A2"/>
    <w:rsid w:val="00014A58"/>
    <w:rsid w:val="00032ED9"/>
    <w:rsid w:val="000648F8"/>
    <w:rsid w:val="000670D0"/>
    <w:rsid w:val="000739CA"/>
    <w:rsid w:val="00077F09"/>
    <w:rsid w:val="000A0467"/>
    <w:rsid w:val="000C1DFE"/>
    <w:rsid w:val="000D3078"/>
    <w:rsid w:val="000F7AE7"/>
    <w:rsid w:val="0011126F"/>
    <w:rsid w:val="001212FB"/>
    <w:rsid w:val="00124B8A"/>
    <w:rsid w:val="00154D9C"/>
    <w:rsid w:val="001777A4"/>
    <w:rsid w:val="00190C7C"/>
    <w:rsid w:val="00196004"/>
    <w:rsid w:val="001A690D"/>
    <w:rsid w:val="001C5ACB"/>
    <w:rsid w:val="001E6C45"/>
    <w:rsid w:val="002119E8"/>
    <w:rsid w:val="00220C20"/>
    <w:rsid w:val="00221652"/>
    <w:rsid w:val="00225AAE"/>
    <w:rsid w:val="002302D3"/>
    <w:rsid w:val="002304F2"/>
    <w:rsid w:val="00234F4E"/>
    <w:rsid w:val="00257F8A"/>
    <w:rsid w:val="002862D0"/>
    <w:rsid w:val="00294A1E"/>
    <w:rsid w:val="00296ABA"/>
    <w:rsid w:val="00297B23"/>
    <w:rsid w:val="002A53A1"/>
    <w:rsid w:val="002B58E1"/>
    <w:rsid w:val="002B5DAC"/>
    <w:rsid w:val="0031204B"/>
    <w:rsid w:val="00330403"/>
    <w:rsid w:val="003336F3"/>
    <w:rsid w:val="00344A1D"/>
    <w:rsid w:val="00352CFE"/>
    <w:rsid w:val="00362FE5"/>
    <w:rsid w:val="00363977"/>
    <w:rsid w:val="00365164"/>
    <w:rsid w:val="00377FDC"/>
    <w:rsid w:val="00393CF4"/>
    <w:rsid w:val="003A7F9F"/>
    <w:rsid w:val="003B0871"/>
    <w:rsid w:val="003B61D7"/>
    <w:rsid w:val="003C3429"/>
    <w:rsid w:val="003D22A6"/>
    <w:rsid w:val="003E3F3E"/>
    <w:rsid w:val="003E5184"/>
    <w:rsid w:val="003E5659"/>
    <w:rsid w:val="003E6A2B"/>
    <w:rsid w:val="0040721F"/>
    <w:rsid w:val="004255B0"/>
    <w:rsid w:val="004443CF"/>
    <w:rsid w:val="00450482"/>
    <w:rsid w:val="004614C6"/>
    <w:rsid w:val="004719E6"/>
    <w:rsid w:val="004729F1"/>
    <w:rsid w:val="00472CCA"/>
    <w:rsid w:val="0047301A"/>
    <w:rsid w:val="00482A4F"/>
    <w:rsid w:val="004A2A74"/>
    <w:rsid w:val="004A36AF"/>
    <w:rsid w:val="004C7F1A"/>
    <w:rsid w:val="004D037E"/>
    <w:rsid w:val="004E7EDB"/>
    <w:rsid w:val="004F0C4D"/>
    <w:rsid w:val="00515D1D"/>
    <w:rsid w:val="0053604C"/>
    <w:rsid w:val="00545286"/>
    <w:rsid w:val="00562610"/>
    <w:rsid w:val="0056498B"/>
    <w:rsid w:val="0057631D"/>
    <w:rsid w:val="005807D0"/>
    <w:rsid w:val="00580B88"/>
    <w:rsid w:val="00581911"/>
    <w:rsid w:val="005A437C"/>
    <w:rsid w:val="005A60F2"/>
    <w:rsid w:val="005B45BB"/>
    <w:rsid w:val="005B6BF9"/>
    <w:rsid w:val="005C72D9"/>
    <w:rsid w:val="005C73C0"/>
    <w:rsid w:val="005E7FA5"/>
    <w:rsid w:val="005F4BE5"/>
    <w:rsid w:val="0060487B"/>
    <w:rsid w:val="00605500"/>
    <w:rsid w:val="00611C4A"/>
    <w:rsid w:val="006143D6"/>
    <w:rsid w:val="00626DBA"/>
    <w:rsid w:val="00627E48"/>
    <w:rsid w:val="00633003"/>
    <w:rsid w:val="00633C8E"/>
    <w:rsid w:val="00634340"/>
    <w:rsid w:val="006352DC"/>
    <w:rsid w:val="0063548B"/>
    <w:rsid w:val="0063550E"/>
    <w:rsid w:val="0064608F"/>
    <w:rsid w:val="00653B37"/>
    <w:rsid w:val="00660884"/>
    <w:rsid w:val="00665B88"/>
    <w:rsid w:val="00666D12"/>
    <w:rsid w:val="00674075"/>
    <w:rsid w:val="00687C82"/>
    <w:rsid w:val="0069268C"/>
    <w:rsid w:val="006A00B4"/>
    <w:rsid w:val="006B4C23"/>
    <w:rsid w:val="006C72C3"/>
    <w:rsid w:val="006D2336"/>
    <w:rsid w:val="006D466A"/>
    <w:rsid w:val="006E5AE9"/>
    <w:rsid w:val="00703EE9"/>
    <w:rsid w:val="007130C5"/>
    <w:rsid w:val="00722BE1"/>
    <w:rsid w:val="007616FF"/>
    <w:rsid w:val="0077362B"/>
    <w:rsid w:val="0078354D"/>
    <w:rsid w:val="00791AEA"/>
    <w:rsid w:val="007D202F"/>
    <w:rsid w:val="007D4555"/>
    <w:rsid w:val="007E1C0C"/>
    <w:rsid w:val="007F0DF9"/>
    <w:rsid w:val="008078A6"/>
    <w:rsid w:val="00811097"/>
    <w:rsid w:val="00822556"/>
    <w:rsid w:val="0082682B"/>
    <w:rsid w:val="0086291B"/>
    <w:rsid w:val="008666E0"/>
    <w:rsid w:val="008728FD"/>
    <w:rsid w:val="00873B90"/>
    <w:rsid w:val="00882806"/>
    <w:rsid w:val="00886333"/>
    <w:rsid w:val="008976C9"/>
    <w:rsid w:val="00897F9B"/>
    <w:rsid w:val="008A622F"/>
    <w:rsid w:val="008E438F"/>
    <w:rsid w:val="008F6C80"/>
    <w:rsid w:val="008F6D4B"/>
    <w:rsid w:val="00902D0E"/>
    <w:rsid w:val="009034B3"/>
    <w:rsid w:val="00910C98"/>
    <w:rsid w:val="00912BB1"/>
    <w:rsid w:val="0092055A"/>
    <w:rsid w:val="00931C16"/>
    <w:rsid w:val="00943AC4"/>
    <w:rsid w:val="00961A26"/>
    <w:rsid w:val="009650E4"/>
    <w:rsid w:val="00970191"/>
    <w:rsid w:val="00975F35"/>
    <w:rsid w:val="00991E59"/>
    <w:rsid w:val="009951D7"/>
    <w:rsid w:val="009A2009"/>
    <w:rsid w:val="009C1DDC"/>
    <w:rsid w:val="009D3A9B"/>
    <w:rsid w:val="009F0AF0"/>
    <w:rsid w:val="00A072F8"/>
    <w:rsid w:val="00A310F5"/>
    <w:rsid w:val="00A433C8"/>
    <w:rsid w:val="00A9532A"/>
    <w:rsid w:val="00A96247"/>
    <w:rsid w:val="00A9696C"/>
    <w:rsid w:val="00AB14A4"/>
    <w:rsid w:val="00AC067F"/>
    <w:rsid w:val="00AF7012"/>
    <w:rsid w:val="00AF7AD0"/>
    <w:rsid w:val="00B00164"/>
    <w:rsid w:val="00B0371B"/>
    <w:rsid w:val="00B0605B"/>
    <w:rsid w:val="00B07D8A"/>
    <w:rsid w:val="00B10AEE"/>
    <w:rsid w:val="00B30A0F"/>
    <w:rsid w:val="00B3417A"/>
    <w:rsid w:val="00B34FCA"/>
    <w:rsid w:val="00B50D14"/>
    <w:rsid w:val="00B57437"/>
    <w:rsid w:val="00B6769B"/>
    <w:rsid w:val="00B762AD"/>
    <w:rsid w:val="00B813DE"/>
    <w:rsid w:val="00B83128"/>
    <w:rsid w:val="00B965E1"/>
    <w:rsid w:val="00B97833"/>
    <w:rsid w:val="00BB24C7"/>
    <w:rsid w:val="00BC0580"/>
    <w:rsid w:val="00BD1CFC"/>
    <w:rsid w:val="00BD4DD2"/>
    <w:rsid w:val="00BE220D"/>
    <w:rsid w:val="00BF1328"/>
    <w:rsid w:val="00BF42E6"/>
    <w:rsid w:val="00C03268"/>
    <w:rsid w:val="00C07024"/>
    <w:rsid w:val="00C073BA"/>
    <w:rsid w:val="00C16F8C"/>
    <w:rsid w:val="00C20A97"/>
    <w:rsid w:val="00C21B11"/>
    <w:rsid w:val="00C5377D"/>
    <w:rsid w:val="00C62714"/>
    <w:rsid w:val="00C648E2"/>
    <w:rsid w:val="00C64BEA"/>
    <w:rsid w:val="00C87A04"/>
    <w:rsid w:val="00CC7C5F"/>
    <w:rsid w:val="00CD645D"/>
    <w:rsid w:val="00CF5F47"/>
    <w:rsid w:val="00D03578"/>
    <w:rsid w:val="00D16011"/>
    <w:rsid w:val="00D2147C"/>
    <w:rsid w:val="00D258B9"/>
    <w:rsid w:val="00D2772D"/>
    <w:rsid w:val="00D31AC2"/>
    <w:rsid w:val="00D37394"/>
    <w:rsid w:val="00D60132"/>
    <w:rsid w:val="00D95B0D"/>
    <w:rsid w:val="00DA2416"/>
    <w:rsid w:val="00DA7B58"/>
    <w:rsid w:val="00DD54C6"/>
    <w:rsid w:val="00DE68B8"/>
    <w:rsid w:val="00DE6EEC"/>
    <w:rsid w:val="00DF6040"/>
    <w:rsid w:val="00E004D2"/>
    <w:rsid w:val="00E23DD6"/>
    <w:rsid w:val="00E36F95"/>
    <w:rsid w:val="00E52424"/>
    <w:rsid w:val="00E7729E"/>
    <w:rsid w:val="00E8496A"/>
    <w:rsid w:val="00E95116"/>
    <w:rsid w:val="00EA0251"/>
    <w:rsid w:val="00EA776C"/>
    <w:rsid w:val="00EB4923"/>
    <w:rsid w:val="00EC4961"/>
    <w:rsid w:val="00ED416D"/>
    <w:rsid w:val="00F13580"/>
    <w:rsid w:val="00F4290D"/>
    <w:rsid w:val="00F54A61"/>
    <w:rsid w:val="00F55FD2"/>
    <w:rsid w:val="00F64B6D"/>
    <w:rsid w:val="00F70E81"/>
    <w:rsid w:val="00F71EB8"/>
    <w:rsid w:val="00F84938"/>
    <w:rsid w:val="00F87A53"/>
    <w:rsid w:val="00F9369E"/>
    <w:rsid w:val="00FC05DB"/>
    <w:rsid w:val="00FD14FB"/>
    <w:rsid w:val="00FF239E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22F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77362B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77362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36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77362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22F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77362B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77362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36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">
    <w:name w:val="Nagłówek1"/>
    <w:basedOn w:val="Normalny"/>
    <w:next w:val="Tekstpodstawowy"/>
    <w:rsid w:val="0077362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ezpiecznePraktyk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zpiecznepraktyki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com/BezpiecznePraktyk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ezpiecznepraktyki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WOWWOOD</cp:lastModifiedBy>
  <cp:revision>2</cp:revision>
  <cp:lastPrinted>2022-11-22T12:54:00Z</cp:lastPrinted>
  <dcterms:created xsi:type="dcterms:W3CDTF">2023-11-28T10:03:00Z</dcterms:created>
  <dcterms:modified xsi:type="dcterms:W3CDTF">2023-11-28T10:03:00Z</dcterms:modified>
</cp:coreProperties>
</file>